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ADCC" w14:textId="77777777" w:rsidR="002B1C6F" w:rsidRPr="002B1C6F" w:rsidRDefault="002B1C6F" w:rsidP="002B1C6F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InterClub</w:t>
      </w:r>
      <w:proofErr w:type="spellEnd"/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Council MEETINGS FOR THE REST OF THE YEAR</w:t>
      </w:r>
    </w:p>
    <w:p w14:paraId="28FA191E" w14:textId="77777777" w:rsidR="002B1C6F" w:rsidRPr="002B1C6F" w:rsidRDefault="002B1C6F" w:rsidP="002B1C6F">
      <w:pPr>
        <w:jc w:val="center"/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1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st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Friday Month where possible</w:t>
      </w:r>
    </w:p>
    <w:p w14:paraId="1DA25B9C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August 19th - First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(8am room 326)</w:t>
      </w:r>
    </w:p>
    <w:p w14:paraId="78A12821" w14:textId="322497E2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August 24th &amp; 25th  - Club Fair during lunch </w:t>
      </w:r>
      <w:bookmarkStart w:id="0" w:name="_GoBack"/>
      <w:bookmarkEnd w:id="0"/>
    </w:p>
    <w:p w14:paraId="598D61E0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September 2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nd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(8 am room 326)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Homecoming  </w:t>
      </w:r>
    </w:p>
    <w:p w14:paraId="1FF0B58E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September 30th - Homecoming </w:t>
      </w:r>
    </w:p>
    <w:p w14:paraId="565EB259" w14:textId="6DB46426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Homecoming Committee includes Melissa Thomasson, Tammy McKibben, Angelia Ford, &amp; Mary Cate </w:t>
      </w:r>
      <w:proofErr w:type="spellStart"/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LeBouef</w:t>
      </w:r>
      <w:proofErr w:type="spellEnd"/>
    </w:p>
    <w:p w14:paraId="09ECED82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October 7th-Fall/Halloween prep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am room 326)</w:t>
      </w:r>
    </w:p>
    <w:p w14:paraId="61603A4A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Nov. 4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th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– Thanksgiving Prep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am room 326)</w:t>
      </w:r>
    </w:p>
    <w:p w14:paraId="43A90D36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Dec 2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nd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Service Projects for Christmas &amp; Martin Luther King -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am room 326)</w:t>
      </w:r>
    </w:p>
    <w:p w14:paraId="476CB2C6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 Jan 13th (TBD) -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am room 326)</w:t>
      </w:r>
    </w:p>
    <w:p w14:paraId="30132DD2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Spring—2021 </w:t>
      </w:r>
      <w:r w:rsidRPr="002B1C6F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  <w:t>(bad weather date is automatically the next week) </w:t>
      </w:r>
    </w:p>
    <w:p w14:paraId="6AD1AD99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Feb. 3rd – Prep Valentine’s day and Freshman events </w:t>
      </w:r>
    </w:p>
    <w:p w14:paraId="08FDBE65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March 3rd - Prep Spring Break/Spring Spirit Week during 3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rd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lunch</w:t>
      </w:r>
    </w:p>
    <w:p w14:paraId="097DED41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April 14th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ab/>
        <w:t xml:space="preserve">-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am room 326) -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End of year for ask a 11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th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 10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th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 or 9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th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to come to next meeting. </w:t>
      </w:r>
    </w:p>
    <w:p w14:paraId="3F0391CF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 xml:space="preserve">April 28th -New leaders workshop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am room 326)</w:t>
      </w:r>
    </w:p>
    <w:p w14:paraId="06FD78B6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May 5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th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ab/>
        <w:t xml:space="preserve"> - ICC Meeting </w:t>
      </w:r>
      <w:r w:rsidRPr="002B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am room 326)</w:t>
      </w:r>
    </w:p>
    <w:p w14:paraId="450C8EAC" w14:textId="77777777" w:rsidR="002B1C6F" w:rsidRPr="002B1C6F" w:rsidRDefault="002B1C6F" w:rsidP="002B1C6F">
      <w:pPr>
        <w:rPr>
          <w:rFonts w:ascii="Times New Roman" w:eastAsia="Times New Roman" w:hAnsi="Times New Roman" w:cs="Times New Roman"/>
        </w:rPr>
      </w:pPr>
    </w:p>
    <w:p w14:paraId="77B1C9D0" w14:textId="77777777" w:rsidR="00BE7CDE" w:rsidRDefault="00BE7CDE"/>
    <w:sectPr w:rsidR="00BE7CDE" w:rsidSect="00E2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6F"/>
    <w:rsid w:val="002B1C6F"/>
    <w:rsid w:val="00943BDC"/>
    <w:rsid w:val="00996CCE"/>
    <w:rsid w:val="00BE7CDE"/>
    <w:rsid w:val="00E2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686F9"/>
  <w15:chartTrackingRefBased/>
  <w15:docId w15:val="{E83FB7FE-A137-7B4C-80B0-7B01D036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C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B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2022-08-23T02:34:00Z</dcterms:created>
  <dcterms:modified xsi:type="dcterms:W3CDTF">2022-08-23T02:36:00Z</dcterms:modified>
</cp:coreProperties>
</file>